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28A87" w14:textId="77777777" w:rsidR="00E37A05" w:rsidRDefault="00E37A05" w:rsidP="00E37A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Dodatok č. 1 k Zmluve o nájme nebytových priestorov č. 7 /2023</w:t>
      </w:r>
    </w:p>
    <w:p w14:paraId="50D93921" w14:textId="77777777" w:rsidR="00E37A05" w:rsidRDefault="00E37A05" w:rsidP="00E37A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uzatvorená v zmysle § 663 až 684 Občianskeho zákonníka medzi</w:t>
      </w:r>
    </w:p>
    <w:p w14:paraId="387189E5" w14:textId="77777777" w:rsidR="00E37A05" w:rsidRDefault="00E37A05" w:rsidP="00E37A05">
      <w:pPr>
        <w:rPr>
          <w:rFonts w:ascii="Arial" w:hAnsi="Arial" w:cs="Arial"/>
        </w:rPr>
      </w:pPr>
    </w:p>
    <w:p w14:paraId="76C3E709" w14:textId="77777777" w:rsidR="00E37A05" w:rsidRDefault="00E37A05" w:rsidP="00E37A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Zriaďovateľom:          Mestská časť Bratislava -  Podunajské Biskupice</w:t>
      </w:r>
    </w:p>
    <w:p w14:paraId="54834419" w14:textId="77777777" w:rsidR="00E37A05" w:rsidRDefault="00E37A05" w:rsidP="00E37A05">
      <w:pPr>
        <w:rPr>
          <w:rFonts w:ascii="Arial" w:hAnsi="Arial" w:cs="Arial"/>
        </w:rPr>
      </w:pPr>
      <w:r>
        <w:rPr>
          <w:rFonts w:ascii="Arial" w:hAnsi="Arial" w:cs="Arial"/>
        </w:rPr>
        <w:t>Štatutárny zástupca:    Ing. Roman Lamoš – starosta</w:t>
      </w:r>
    </w:p>
    <w:p w14:paraId="4AD8486D" w14:textId="77777777" w:rsidR="00E37A05" w:rsidRDefault="00E37A05" w:rsidP="00E37A05">
      <w:pPr>
        <w:rPr>
          <w:rFonts w:ascii="Arial" w:hAnsi="Arial" w:cs="Arial"/>
        </w:rPr>
      </w:pPr>
      <w:r>
        <w:rPr>
          <w:rFonts w:ascii="Arial" w:hAnsi="Arial" w:cs="Arial"/>
        </w:rPr>
        <w:t>Sídlo:                           Trojičné námestie 11, 825 61 Bratislava</w:t>
      </w:r>
    </w:p>
    <w:p w14:paraId="665F532A" w14:textId="77777777" w:rsidR="00E37A05" w:rsidRDefault="00E37A05" w:rsidP="00E37A05">
      <w:pPr>
        <w:rPr>
          <w:rFonts w:ascii="Arial" w:hAnsi="Arial" w:cs="Arial"/>
        </w:rPr>
      </w:pPr>
      <w:r>
        <w:rPr>
          <w:rFonts w:ascii="Arial" w:hAnsi="Arial" w:cs="Arial"/>
        </w:rPr>
        <w:t>IČO:                             00 641 383</w:t>
      </w:r>
    </w:p>
    <w:p w14:paraId="72065CBA" w14:textId="77777777" w:rsidR="00E37A05" w:rsidRDefault="00E37A05" w:rsidP="00E37A05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2020943782</w:t>
      </w:r>
    </w:p>
    <w:p w14:paraId="7920500A" w14:textId="77777777" w:rsidR="00E37A05" w:rsidRDefault="00E37A05" w:rsidP="00E37A05">
      <w:pPr>
        <w:rPr>
          <w:rFonts w:ascii="Arial" w:hAnsi="Arial" w:cs="Arial"/>
        </w:rPr>
      </w:pPr>
      <w:r>
        <w:rPr>
          <w:rFonts w:ascii="Arial" w:hAnsi="Arial" w:cs="Arial"/>
        </w:rPr>
        <w:t>IČ DPH:                       nie je platcom DPH</w:t>
      </w:r>
    </w:p>
    <w:p w14:paraId="67AB953A" w14:textId="77777777" w:rsidR="00E37A05" w:rsidRDefault="00E37A05" w:rsidP="00E37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banka.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3C88CD2E" w14:textId="77777777" w:rsidR="00E37A05" w:rsidRDefault="00E37A05" w:rsidP="00E37A05">
      <w:pPr>
        <w:rPr>
          <w:rFonts w:ascii="Arial" w:hAnsi="Arial" w:cs="Arial"/>
        </w:rPr>
      </w:pPr>
      <w:r>
        <w:rPr>
          <w:rFonts w:ascii="Arial" w:hAnsi="Arial" w:cs="Arial"/>
        </w:rPr>
        <w:t>Číslo účtu  IBAN:         SK 80 1100 0000 0026 2700 5541</w:t>
      </w:r>
    </w:p>
    <w:p w14:paraId="673421E5" w14:textId="77777777" w:rsidR="00E37A05" w:rsidRDefault="00E37A05" w:rsidP="00E37A05">
      <w:pPr>
        <w:rPr>
          <w:rFonts w:ascii="Arial" w:hAnsi="Arial" w:cs="Arial"/>
        </w:rPr>
      </w:pPr>
      <w:r>
        <w:rPr>
          <w:rFonts w:ascii="Arial" w:hAnsi="Arial" w:cs="Arial"/>
        </w:rPr>
        <w:t>Registrácia:                 zriaďovacia listina – uznesenie č. 15/90 MZ na základe par. 7 ods. 5</w:t>
      </w:r>
    </w:p>
    <w:p w14:paraId="56053345" w14:textId="77777777" w:rsidR="00E37A05" w:rsidRDefault="00E37A05" w:rsidP="00E37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Zák. SNR č. 377/90 o Hlavnom meste SR Bratislave</w:t>
      </w:r>
    </w:p>
    <w:p w14:paraId="208CB92E" w14:textId="77777777" w:rsidR="00E37A05" w:rsidRDefault="00E37A05" w:rsidP="00E37A0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zriaďovateľ „ )</w:t>
      </w:r>
    </w:p>
    <w:p w14:paraId="51A8EEC1" w14:textId="77777777" w:rsidR="00E37A05" w:rsidRDefault="00E37A05" w:rsidP="00E37A05">
      <w:pPr>
        <w:rPr>
          <w:rFonts w:ascii="Arial" w:hAnsi="Arial" w:cs="Arial"/>
          <w:b/>
        </w:rPr>
      </w:pPr>
    </w:p>
    <w:p w14:paraId="58DC422C" w14:textId="77777777" w:rsidR="00E37A05" w:rsidRDefault="00E37A05" w:rsidP="00E37A05">
      <w:pPr>
        <w:rPr>
          <w:rFonts w:ascii="Arial" w:hAnsi="Arial" w:cs="Arial"/>
          <w:b/>
        </w:rPr>
      </w:pPr>
    </w:p>
    <w:p w14:paraId="14E36695" w14:textId="77777777" w:rsidR="00E37A05" w:rsidRDefault="00E37A05" w:rsidP="00E37A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Prenajímateľom:        ZŠ Podzáhradná</w:t>
      </w:r>
    </w:p>
    <w:p w14:paraId="72E31860" w14:textId="77777777" w:rsidR="00E37A05" w:rsidRDefault="00E37A05" w:rsidP="00E37A05">
      <w:pPr>
        <w:rPr>
          <w:rFonts w:ascii="Arial" w:hAnsi="Arial" w:cs="Arial"/>
        </w:rPr>
      </w:pPr>
      <w:r>
        <w:rPr>
          <w:rFonts w:ascii="Arial" w:hAnsi="Arial" w:cs="Arial"/>
        </w:rPr>
        <w:t>Štatutárny zástupca:   RNDr. Alena Heldová – riaditeľka</w:t>
      </w:r>
    </w:p>
    <w:p w14:paraId="0D2B0833" w14:textId="77777777" w:rsidR="00E37A05" w:rsidRDefault="00E37A05" w:rsidP="00E37A05">
      <w:pPr>
        <w:rPr>
          <w:rFonts w:ascii="Arial" w:hAnsi="Arial" w:cs="Arial"/>
        </w:rPr>
      </w:pPr>
      <w:r>
        <w:rPr>
          <w:rFonts w:ascii="Arial" w:hAnsi="Arial" w:cs="Arial"/>
        </w:rPr>
        <w:t>Sídlo:                           Podzáhradná 51, 821 07 Bratislava</w:t>
      </w:r>
    </w:p>
    <w:p w14:paraId="46E6409A" w14:textId="77777777" w:rsidR="00E37A05" w:rsidRDefault="00E37A05" w:rsidP="00E37A05">
      <w:pPr>
        <w:rPr>
          <w:rFonts w:ascii="Arial" w:hAnsi="Arial" w:cs="Arial"/>
        </w:rPr>
      </w:pPr>
      <w:r>
        <w:rPr>
          <w:rFonts w:ascii="Arial" w:hAnsi="Arial" w:cs="Arial"/>
        </w:rPr>
        <w:t>IČO:                             31745041</w:t>
      </w:r>
    </w:p>
    <w:p w14:paraId="0A493701" w14:textId="77777777" w:rsidR="00E37A05" w:rsidRDefault="00E37A05" w:rsidP="00E37A05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    2020918790</w:t>
      </w:r>
    </w:p>
    <w:p w14:paraId="35CFD9C9" w14:textId="77777777" w:rsidR="00E37A05" w:rsidRDefault="00E37A05" w:rsidP="00E37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 Tatra banka,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Bratislava</w:t>
      </w:r>
    </w:p>
    <w:p w14:paraId="01E2C53F" w14:textId="77777777" w:rsidR="00E37A05" w:rsidRDefault="00E37A05" w:rsidP="00E37A05">
      <w:pPr>
        <w:rPr>
          <w:rFonts w:ascii="Arial" w:hAnsi="Arial" w:cs="Arial"/>
        </w:rPr>
      </w:pPr>
      <w:r>
        <w:rPr>
          <w:rFonts w:ascii="Arial" w:hAnsi="Arial" w:cs="Arial"/>
        </w:rPr>
        <w:t>Číslo účtu:                   SK 51 1100 0000 0026 2770 5142</w:t>
      </w:r>
    </w:p>
    <w:p w14:paraId="73B5B177" w14:textId="77777777" w:rsidR="00E37A05" w:rsidRDefault="00E37A05" w:rsidP="00E37A0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>( ďalej len „ prenajímateľ „)</w:t>
      </w:r>
    </w:p>
    <w:p w14:paraId="1C660930" w14:textId="77777777" w:rsidR="00E37A05" w:rsidRDefault="00E37A05" w:rsidP="00E37A05">
      <w:pPr>
        <w:rPr>
          <w:rFonts w:ascii="Arial" w:hAnsi="Arial" w:cs="Arial"/>
        </w:rPr>
      </w:pPr>
    </w:p>
    <w:p w14:paraId="117B30A9" w14:textId="77777777" w:rsidR="00E37A05" w:rsidRDefault="00E37A05" w:rsidP="00E37A05">
      <w:pPr>
        <w:rPr>
          <w:rFonts w:ascii="Arial" w:hAnsi="Arial" w:cs="Arial"/>
        </w:rPr>
      </w:pPr>
    </w:p>
    <w:p w14:paraId="3E067C0A" w14:textId="77777777" w:rsidR="00E37A05" w:rsidRDefault="00E37A05" w:rsidP="00E37A05">
      <w:pPr>
        <w:rPr>
          <w:rFonts w:ascii="Arial" w:hAnsi="Arial" w:cs="Arial"/>
        </w:rPr>
      </w:pPr>
    </w:p>
    <w:p w14:paraId="19D171C3" w14:textId="77777777" w:rsidR="00E37A05" w:rsidRDefault="00E37A05" w:rsidP="00E37A05">
      <w:pPr>
        <w:rPr>
          <w:rFonts w:ascii="Arial" w:hAnsi="Arial" w:cs="Arial"/>
        </w:rPr>
      </w:pPr>
    </w:p>
    <w:p w14:paraId="13060F6C" w14:textId="77777777" w:rsidR="00E37A05" w:rsidRDefault="00E37A05" w:rsidP="00E37A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Nájomcom:               </w:t>
      </w:r>
      <w:proofErr w:type="spellStart"/>
      <w:r>
        <w:rPr>
          <w:rFonts w:ascii="Arial" w:hAnsi="Arial" w:cs="Arial"/>
          <w:b/>
        </w:rPr>
        <w:t>Benitim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o.z</w:t>
      </w:r>
      <w:proofErr w:type="spellEnd"/>
      <w:r>
        <w:rPr>
          <w:rFonts w:ascii="Arial" w:hAnsi="Arial" w:cs="Arial"/>
          <w:b/>
        </w:rPr>
        <w:t>.</w:t>
      </w:r>
    </w:p>
    <w:p w14:paraId="6A8A63F2" w14:textId="77777777" w:rsidR="00E37A05" w:rsidRDefault="00E37A05" w:rsidP="00E37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Štatutárny zástupca:  Ing. Andrea </w:t>
      </w:r>
      <w:proofErr w:type="spellStart"/>
      <w:r>
        <w:rPr>
          <w:rFonts w:ascii="Arial" w:hAnsi="Arial" w:cs="Arial"/>
        </w:rPr>
        <w:t>Čvapková</w:t>
      </w:r>
      <w:proofErr w:type="spellEnd"/>
    </w:p>
    <w:p w14:paraId="5A292037" w14:textId="77777777" w:rsidR="00E37A05" w:rsidRDefault="00E37A05" w:rsidP="00E37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Sídlo:                          </w:t>
      </w:r>
      <w:proofErr w:type="spellStart"/>
      <w:r>
        <w:rPr>
          <w:rFonts w:ascii="Arial" w:hAnsi="Arial" w:cs="Arial"/>
        </w:rPr>
        <w:t>Fláviovská</w:t>
      </w:r>
      <w:proofErr w:type="spellEnd"/>
      <w:r>
        <w:rPr>
          <w:rFonts w:ascii="Arial" w:hAnsi="Arial" w:cs="Arial"/>
        </w:rPr>
        <w:t xml:space="preserve"> 43,  851 10 Bratislava</w:t>
      </w:r>
    </w:p>
    <w:p w14:paraId="76C5CDFF" w14:textId="77777777" w:rsidR="00E37A05" w:rsidRDefault="00E37A05" w:rsidP="00E37A05">
      <w:pPr>
        <w:rPr>
          <w:rFonts w:ascii="Arial" w:hAnsi="Arial" w:cs="Arial"/>
        </w:rPr>
      </w:pPr>
      <w:r>
        <w:rPr>
          <w:rFonts w:ascii="Arial" w:hAnsi="Arial" w:cs="Arial"/>
        </w:rPr>
        <w:t>IČO:                            42180309</w:t>
      </w:r>
    </w:p>
    <w:p w14:paraId="1D7C9EAF" w14:textId="77777777" w:rsidR="00E37A05" w:rsidRDefault="00E37A05" w:rsidP="00E37A05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   2023116601</w:t>
      </w:r>
    </w:p>
    <w:p w14:paraId="50E05A8B" w14:textId="77777777" w:rsidR="00E37A05" w:rsidRDefault="00E37A05" w:rsidP="00E37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Bankové spojenie:     </w:t>
      </w:r>
    </w:p>
    <w:p w14:paraId="49FE5E76" w14:textId="77777777" w:rsidR="00E37A05" w:rsidRDefault="00E37A05" w:rsidP="00E37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Číslo účtu:                  </w:t>
      </w:r>
    </w:p>
    <w:p w14:paraId="3E7AB826" w14:textId="0C62FB5A" w:rsidR="00E37A05" w:rsidRDefault="00E37A05" w:rsidP="00E37A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</w:p>
    <w:p w14:paraId="04F75722" w14:textId="77777777" w:rsidR="00E37A05" w:rsidRDefault="00E37A05" w:rsidP="00E37A05">
      <w:pPr>
        <w:rPr>
          <w:rFonts w:ascii="Arial" w:hAnsi="Arial" w:cs="Arial"/>
          <w:b/>
        </w:rPr>
      </w:pPr>
    </w:p>
    <w:p w14:paraId="1FD67837" w14:textId="77777777" w:rsidR="00E37A05" w:rsidRDefault="00E37A05" w:rsidP="00E37A05">
      <w:pPr>
        <w:rPr>
          <w:rFonts w:ascii="Arial" w:hAnsi="Arial" w:cs="Arial"/>
          <w:b/>
        </w:rPr>
      </w:pPr>
    </w:p>
    <w:p w14:paraId="01CE86B0" w14:textId="568F9B05" w:rsidR="00E37A05" w:rsidRDefault="00E37A05" w:rsidP="00E37A05">
      <w:pPr>
        <w:ind w:right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</w:t>
      </w:r>
      <w:r>
        <w:rPr>
          <w:rFonts w:ascii="Arial" w:eastAsia="Arial" w:hAnsi="Arial" w:cs="Arial"/>
          <w:b/>
          <w:sz w:val="22"/>
          <w:szCs w:val="22"/>
        </w:rPr>
        <w:t>(ďalej len „nájomca“)</w:t>
      </w:r>
    </w:p>
    <w:p w14:paraId="2296D1BC" w14:textId="741617C4" w:rsidR="00E37A05" w:rsidRDefault="00E37A05" w:rsidP="00445681">
      <w:pPr>
        <w:ind w:left="540" w:right="5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</w:t>
      </w:r>
      <w:r w:rsidR="00445681">
        <w:rPr>
          <w:rFonts w:ascii="Arial" w:hAnsi="Arial" w:cs="Arial"/>
          <w:b/>
          <w:sz w:val="22"/>
          <w:szCs w:val="22"/>
        </w:rPr>
        <w:t xml:space="preserve"> </w:t>
      </w:r>
    </w:p>
    <w:p w14:paraId="0EF8DD1C" w14:textId="77777777" w:rsidR="00E37A05" w:rsidRDefault="00E37A05" w:rsidP="00E37A05">
      <w:pPr>
        <w:ind w:right="56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Zmluvné strany uzatvárajú v súlade s Občianskym zákonníkom tento </w:t>
      </w:r>
      <w:r>
        <w:rPr>
          <w:rFonts w:ascii="Arial" w:hAnsi="Arial" w:cs="Arial"/>
          <w:b/>
          <w:sz w:val="22"/>
          <w:szCs w:val="22"/>
        </w:rPr>
        <w:t>Dodatok č. 1 k Zmluve o nájme nebytových priestorov č. 7/2023 zo dňa   31. 08. 2023                  .</w:t>
      </w:r>
    </w:p>
    <w:p w14:paraId="7C473D68" w14:textId="77777777" w:rsidR="00E37A05" w:rsidRDefault="00E37A05" w:rsidP="00E37A05">
      <w:pPr>
        <w:ind w:left="540" w:right="566"/>
        <w:jc w:val="both"/>
        <w:rPr>
          <w:rFonts w:ascii="Arial" w:hAnsi="Arial" w:cs="Arial"/>
          <w:b/>
          <w:sz w:val="22"/>
          <w:szCs w:val="22"/>
        </w:rPr>
      </w:pPr>
    </w:p>
    <w:p w14:paraId="540BAE80" w14:textId="77777777" w:rsidR="00E37A05" w:rsidRDefault="00E37A05" w:rsidP="00E37A05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344F595F" w14:textId="46874CB2" w:rsidR="00445681" w:rsidRPr="00445681" w:rsidRDefault="00E37A05" w:rsidP="00445681">
      <w:p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Dodatkom č. 1 k zmluve sa mení</w:t>
      </w:r>
      <w:r w:rsidR="00445681">
        <w:rPr>
          <w:rFonts w:ascii="Arial" w:hAnsi="Arial" w:cs="Arial"/>
          <w:sz w:val="22"/>
          <w:szCs w:val="22"/>
        </w:rPr>
        <w:t xml:space="preserve">   </w:t>
      </w:r>
      <w:r w:rsidR="00445681" w:rsidRPr="00445681">
        <w:rPr>
          <w:rFonts w:ascii="Arial" w:hAnsi="Arial" w:cs="Arial"/>
          <w:b/>
        </w:rPr>
        <w:t>Čl. IV.</w:t>
      </w:r>
      <w:r w:rsidR="00445681" w:rsidRPr="00445681">
        <w:rPr>
          <w:rFonts w:ascii="Arial" w:hAnsi="Arial" w:cs="Arial"/>
          <w:b/>
        </w:rPr>
        <w:t xml:space="preserve"> </w:t>
      </w:r>
      <w:r w:rsidR="00445681" w:rsidRPr="00445681">
        <w:rPr>
          <w:rFonts w:ascii="Arial" w:hAnsi="Arial" w:cs="Arial"/>
          <w:b/>
        </w:rPr>
        <w:t>Výška a úhrada nájomného</w:t>
      </w:r>
    </w:p>
    <w:p w14:paraId="5F3237BE" w14:textId="77777777" w:rsidR="00E37A05" w:rsidRDefault="00E37A05" w:rsidP="00445681">
      <w:pPr>
        <w:pStyle w:val="Odsekzoznamu"/>
        <w:ind w:left="855" w:right="566"/>
        <w:jc w:val="both"/>
        <w:rPr>
          <w:rFonts w:ascii="Arial" w:hAnsi="Arial" w:cs="Arial"/>
          <w:sz w:val="22"/>
          <w:szCs w:val="22"/>
        </w:rPr>
      </w:pPr>
    </w:p>
    <w:p w14:paraId="24916CA9" w14:textId="77777777" w:rsidR="00E37A05" w:rsidRDefault="00E37A05" w:rsidP="00E37A05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7A0253CD" w14:textId="77777777" w:rsidR="00E37A05" w:rsidRDefault="00E37A05" w:rsidP="00E37A05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4655D975" w14:textId="77777777" w:rsidR="00E37A05" w:rsidRDefault="00E37A05" w:rsidP="00E37A05">
      <w:pPr>
        <w:ind w:right="566"/>
        <w:jc w:val="both"/>
        <w:rPr>
          <w:rFonts w:ascii="Arial" w:hAnsi="Arial" w:cs="Arial"/>
          <w:b/>
          <w:sz w:val="22"/>
          <w:szCs w:val="22"/>
        </w:rPr>
      </w:pPr>
    </w:p>
    <w:p w14:paraId="66842C40" w14:textId="77777777" w:rsidR="00E37A05" w:rsidRPr="00E37A05" w:rsidRDefault="00E37A05" w:rsidP="00E37A05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57B9292E" w14:textId="77777777" w:rsidR="00E37A05" w:rsidRDefault="00E37A05" w:rsidP="00E37A05">
      <w:pPr>
        <w:pStyle w:val="Odsekzoznamu"/>
        <w:jc w:val="both"/>
        <w:rPr>
          <w:rFonts w:ascii="Arial" w:hAnsi="Arial" w:cs="Arial"/>
        </w:rPr>
      </w:pPr>
    </w:p>
    <w:p w14:paraId="756DBE5F" w14:textId="747D7860" w:rsidR="00E37A05" w:rsidRPr="00445681" w:rsidRDefault="00E37A05" w:rsidP="00445681">
      <w:pPr>
        <w:pStyle w:val="Odsekzoznamu"/>
        <w:numPr>
          <w:ilvl w:val="0"/>
          <w:numId w:val="3"/>
        </w:numPr>
        <w:spacing w:line="254" w:lineRule="auto"/>
        <w:jc w:val="both"/>
        <w:rPr>
          <w:rFonts w:ascii="Arial" w:hAnsi="Arial" w:cs="Arial"/>
          <w:sz w:val="22"/>
          <w:szCs w:val="22"/>
        </w:rPr>
      </w:pPr>
      <w:r w:rsidRPr="00445681">
        <w:rPr>
          <w:rFonts w:ascii="Arial" w:hAnsi="Arial" w:cs="Arial"/>
          <w:sz w:val="22"/>
          <w:szCs w:val="22"/>
        </w:rPr>
        <w:t xml:space="preserve">Zmluvné strany sa dohodli  </w:t>
      </w:r>
      <w:r w:rsidR="00445681">
        <w:rPr>
          <w:rFonts w:ascii="Arial" w:hAnsi="Arial" w:cs="Arial"/>
          <w:sz w:val="22"/>
          <w:szCs w:val="22"/>
        </w:rPr>
        <w:t>n</w:t>
      </w:r>
      <w:r w:rsidRPr="00445681">
        <w:rPr>
          <w:rFonts w:ascii="Arial" w:hAnsi="Arial" w:cs="Arial"/>
          <w:sz w:val="22"/>
          <w:szCs w:val="22"/>
        </w:rPr>
        <w:t xml:space="preserve">a </w:t>
      </w:r>
      <w:r w:rsidR="00445681">
        <w:rPr>
          <w:rFonts w:ascii="Arial" w:hAnsi="Arial" w:cs="Arial"/>
          <w:sz w:val="22"/>
          <w:szCs w:val="22"/>
        </w:rPr>
        <w:t xml:space="preserve">dobe </w:t>
      </w:r>
      <w:r w:rsidRPr="00445681">
        <w:rPr>
          <w:rFonts w:ascii="Arial" w:hAnsi="Arial" w:cs="Arial"/>
          <w:sz w:val="22"/>
          <w:szCs w:val="22"/>
        </w:rPr>
        <w:t xml:space="preserve"> prenajatých nebytových priestorov </w:t>
      </w:r>
    </w:p>
    <w:p w14:paraId="50B1BE10" w14:textId="64D7A1E2" w:rsidR="00E37A05" w:rsidRPr="00445681" w:rsidRDefault="00445681" w:rsidP="004456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37A05" w:rsidRPr="00445681">
        <w:rPr>
          <w:rFonts w:ascii="Arial" w:hAnsi="Arial" w:cs="Arial"/>
          <w:sz w:val="22"/>
          <w:szCs w:val="22"/>
        </w:rPr>
        <w:t>V čase:</w:t>
      </w:r>
      <w:r>
        <w:rPr>
          <w:rFonts w:ascii="Arial" w:hAnsi="Arial" w:cs="Arial"/>
          <w:sz w:val="22"/>
          <w:szCs w:val="22"/>
        </w:rPr>
        <w:t xml:space="preserve">     </w:t>
      </w:r>
      <w:r w:rsidR="00E37A05" w:rsidRPr="00445681">
        <w:rPr>
          <w:rFonts w:ascii="Arial" w:hAnsi="Arial" w:cs="Arial"/>
          <w:sz w:val="22"/>
          <w:szCs w:val="22"/>
        </w:rPr>
        <w:t>Streda  :   od 15.00 hod do 16.00 hod</w:t>
      </w:r>
    </w:p>
    <w:p w14:paraId="083D1C19" w14:textId="287545EA" w:rsidR="00E37A05" w:rsidRPr="00445681" w:rsidRDefault="00445681" w:rsidP="004456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37A05" w:rsidRPr="00445681">
        <w:rPr>
          <w:rFonts w:ascii="Arial" w:hAnsi="Arial" w:cs="Arial"/>
          <w:sz w:val="22"/>
          <w:szCs w:val="22"/>
        </w:rPr>
        <w:t>Spolu: 1 hod/ týždeň</w:t>
      </w:r>
    </w:p>
    <w:p w14:paraId="69BE6088" w14:textId="54B71743" w:rsidR="00E37A05" w:rsidRPr="00445681" w:rsidRDefault="00445681" w:rsidP="004456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37A05" w:rsidRPr="00445681">
        <w:rPr>
          <w:rFonts w:ascii="Arial" w:hAnsi="Arial" w:cs="Arial"/>
          <w:sz w:val="22"/>
          <w:szCs w:val="22"/>
        </w:rPr>
        <w:t xml:space="preserve">Počet hodín za celé obdobie: </w:t>
      </w:r>
      <w:r w:rsidRPr="00445681">
        <w:rPr>
          <w:rFonts w:ascii="Arial" w:hAnsi="Arial" w:cs="Arial"/>
          <w:sz w:val="22"/>
          <w:szCs w:val="22"/>
        </w:rPr>
        <w:t>31</w:t>
      </w:r>
    </w:p>
    <w:p w14:paraId="478A2F2D" w14:textId="77777777" w:rsidR="00E37A05" w:rsidRPr="00E37A05" w:rsidRDefault="00E37A05" w:rsidP="00E37A05">
      <w:pPr>
        <w:pStyle w:val="Odsekzoznamu"/>
        <w:jc w:val="both"/>
        <w:rPr>
          <w:rFonts w:ascii="Arial" w:hAnsi="Arial" w:cs="Arial"/>
          <w:color w:val="FF0000"/>
          <w:sz w:val="22"/>
          <w:szCs w:val="22"/>
        </w:rPr>
      </w:pPr>
    </w:p>
    <w:p w14:paraId="1B40AF29" w14:textId="77777777" w:rsidR="00E37A05" w:rsidRDefault="00E37A05" w:rsidP="00E37A05">
      <w:pPr>
        <w:pStyle w:val="Odsekzoznamu"/>
        <w:rPr>
          <w:rFonts w:ascii="Arial" w:hAnsi="Arial" w:cs="Arial"/>
        </w:rPr>
      </w:pPr>
    </w:p>
    <w:tbl>
      <w:tblPr>
        <w:tblW w:w="7340" w:type="dxa"/>
        <w:tblInd w:w="86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1300"/>
        <w:gridCol w:w="1180"/>
        <w:gridCol w:w="960"/>
        <w:gridCol w:w="1700"/>
      </w:tblGrid>
      <w:tr w:rsidR="00445681" w:rsidRPr="00445681" w14:paraId="1B09E8B8" w14:textId="77777777" w:rsidTr="00445681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89875" w14:textId="74BD6315" w:rsidR="00445681" w:rsidRPr="00445681" w:rsidRDefault="00445681" w:rsidP="00445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EDBC96" w14:textId="77777777" w:rsidR="00445681" w:rsidRPr="00445681" w:rsidRDefault="00445681" w:rsidP="00445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68988A" w14:textId="77777777" w:rsidR="00445681" w:rsidRPr="00445681" w:rsidRDefault="00445681" w:rsidP="0044568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0BC00" w14:textId="77777777" w:rsidR="00445681" w:rsidRPr="00445681" w:rsidRDefault="00445681" w:rsidP="0044568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92BFB" w14:textId="77777777" w:rsidR="00445681" w:rsidRPr="00445681" w:rsidRDefault="00445681" w:rsidP="0044568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9302D" w14:textId="77777777" w:rsidR="00445681" w:rsidRPr="00445681" w:rsidRDefault="00445681" w:rsidP="00445681">
            <w:pPr>
              <w:rPr>
                <w:sz w:val="20"/>
                <w:szCs w:val="20"/>
              </w:rPr>
            </w:pPr>
          </w:p>
        </w:tc>
      </w:tr>
      <w:tr w:rsidR="00445681" w:rsidRPr="00445681" w14:paraId="4C97B561" w14:textId="77777777" w:rsidTr="00445681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1A16D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681">
              <w:rPr>
                <w:rFonts w:ascii="Arial" w:hAnsi="Arial" w:cs="Arial"/>
                <w:b/>
                <w:bCs/>
                <w:sz w:val="20"/>
                <w:szCs w:val="20"/>
              </w:rPr>
              <w:t>Mesiac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AB07C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681">
              <w:rPr>
                <w:rFonts w:ascii="Arial" w:hAnsi="Arial" w:cs="Arial"/>
                <w:b/>
                <w:bCs/>
                <w:sz w:val="20"/>
                <w:szCs w:val="20"/>
              </w:rPr>
              <w:t>Počet hodín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14F60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681">
              <w:rPr>
                <w:rFonts w:ascii="Arial" w:hAnsi="Arial" w:cs="Arial"/>
                <w:b/>
                <w:bCs/>
                <w:sz w:val="20"/>
                <w:szCs w:val="20"/>
              </w:rPr>
              <w:t>Nájomné v €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EEF6E7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681">
              <w:rPr>
                <w:rFonts w:ascii="Arial" w:hAnsi="Arial" w:cs="Arial"/>
                <w:b/>
                <w:bCs/>
                <w:sz w:val="20"/>
                <w:szCs w:val="20"/>
              </w:rPr>
              <w:t>Energie v €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8304BD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681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599437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681">
              <w:rPr>
                <w:rFonts w:ascii="Arial" w:hAnsi="Arial" w:cs="Arial"/>
                <w:b/>
                <w:bCs/>
                <w:sz w:val="20"/>
                <w:szCs w:val="20"/>
              </w:rPr>
              <w:t>Dátum splatnosti</w:t>
            </w:r>
          </w:p>
        </w:tc>
      </w:tr>
      <w:tr w:rsidR="00445681" w:rsidRPr="00445681" w14:paraId="1FD17E15" w14:textId="77777777" w:rsidTr="0044568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63B4D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DFCD9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9DEAE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B0AEDA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309B69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C71084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30.9.2023</w:t>
            </w:r>
          </w:p>
        </w:tc>
      </w:tr>
      <w:tr w:rsidR="00445681" w:rsidRPr="00445681" w14:paraId="036E69B3" w14:textId="77777777" w:rsidTr="0044568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EB549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D7A32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5D7B5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512B39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F3F5E8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68,00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2DBB11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10.10.2023</w:t>
            </w:r>
          </w:p>
        </w:tc>
      </w:tr>
      <w:tr w:rsidR="00445681" w:rsidRPr="00445681" w14:paraId="41259154" w14:textId="77777777" w:rsidTr="0044568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9A86E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F6AD6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27CA4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8484CE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E7BBE2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68,00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1FC06B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10.11.2023</w:t>
            </w:r>
          </w:p>
        </w:tc>
      </w:tr>
      <w:tr w:rsidR="00445681" w:rsidRPr="00445681" w14:paraId="4A07FA2D" w14:textId="77777777" w:rsidTr="0044568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50FCB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BB523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0EA1D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8231AE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B89D35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51,00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73A830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10.12.2023</w:t>
            </w:r>
          </w:p>
        </w:tc>
      </w:tr>
      <w:tr w:rsidR="00445681" w:rsidRPr="00445681" w14:paraId="4D6BD169" w14:textId="77777777" w:rsidTr="0044568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57ECB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E018B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E1C7F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17F64C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50AA5C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68,00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A462B6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10.1.2024</w:t>
            </w:r>
          </w:p>
        </w:tc>
      </w:tr>
      <w:tr w:rsidR="00445681" w:rsidRPr="00445681" w14:paraId="2E4A329C" w14:textId="77777777" w:rsidTr="0044568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D7533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5E705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C54DA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E00536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34ED8A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68,00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89A9F7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10.2.2024</w:t>
            </w:r>
          </w:p>
        </w:tc>
      </w:tr>
      <w:tr w:rsidR="00445681" w:rsidRPr="00445681" w14:paraId="4787D0C3" w14:textId="77777777" w:rsidTr="0044568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46841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080CC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9DD43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2A344D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252319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51,00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CC0479C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10.3.2024</w:t>
            </w:r>
          </w:p>
        </w:tc>
      </w:tr>
      <w:tr w:rsidR="00445681" w:rsidRPr="00445681" w14:paraId="0330844B" w14:textId="77777777" w:rsidTr="0044568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09F4F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C64B4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0206A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283FE0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274525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68,00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94954C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10.4.2024</w:t>
            </w:r>
          </w:p>
        </w:tc>
      </w:tr>
      <w:tr w:rsidR="00445681" w:rsidRPr="00445681" w14:paraId="39FCA5A8" w14:textId="77777777" w:rsidTr="0044568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FD223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D7EF4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C3952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6FE119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1B3B8C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51,00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C83DEE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10.5.2024</w:t>
            </w:r>
          </w:p>
        </w:tc>
      </w:tr>
      <w:tr w:rsidR="00445681" w:rsidRPr="00445681" w14:paraId="2A1F4FBB" w14:textId="77777777" w:rsidTr="0044568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6C01D6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F467C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FD16D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61F5ED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2448D6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D0B0081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681">
              <w:rPr>
                <w:rFonts w:ascii="Arial" w:hAnsi="Arial" w:cs="Arial"/>
                <w:sz w:val="20"/>
                <w:szCs w:val="20"/>
              </w:rPr>
              <w:t>10.6.2024</w:t>
            </w:r>
          </w:p>
        </w:tc>
      </w:tr>
      <w:tr w:rsidR="00445681" w:rsidRPr="00445681" w14:paraId="11025619" w14:textId="77777777" w:rsidTr="00445681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E427029" w14:textId="77777777" w:rsidR="00445681" w:rsidRPr="00445681" w:rsidRDefault="00445681" w:rsidP="00445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681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5D5835A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681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B1CDEDA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681">
              <w:rPr>
                <w:rFonts w:ascii="Arial" w:hAnsi="Arial" w:cs="Arial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D9E0BC9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681"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3371FDE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5681">
              <w:rPr>
                <w:rFonts w:ascii="Arial" w:hAnsi="Arial" w:cs="Arial"/>
                <w:b/>
                <w:bCs/>
                <w:sz w:val="20"/>
                <w:szCs w:val="20"/>
              </w:rPr>
              <w:t>527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CE7F9C" w14:textId="77777777" w:rsidR="00445681" w:rsidRPr="00445681" w:rsidRDefault="00445681" w:rsidP="004456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B8C7B42" w14:textId="77777777" w:rsidR="00E37A05" w:rsidRDefault="00E37A05" w:rsidP="00E37A05">
      <w:pPr>
        <w:ind w:right="566"/>
        <w:jc w:val="both"/>
        <w:rPr>
          <w:rFonts w:ascii="Arial" w:hAnsi="Arial" w:cs="Arial"/>
          <w:b/>
          <w:sz w:val="22"/>
          <w:szCs w:val="22"/>
        </w:rPr>
      </w:pPr>
    </w:p>
    <w:p w14:paraId="1DC06A6E" w14:textId="77777777" w:rsidR="00E37A05" w:rsidRDefault="00E37A05" w:rsidP="00E37A05">
      <w:pPr>
        <w:pStyle w:val="Odsekzoznamu"/>
        <w:ind w:left="1211" w:right="566"/>
        <w:jc w:val="both"/>
      </w:pPr>
    </w:p>
    <w:p w14:paraId="79BFD1E1" w14:textId="15006EF3" w:rsidR="00E37A05" w:rsidRPr="00445681" w:rsidRDefault="00E37A05" w:rsidP="00445681">
      <w:pPr>
        <w:pStyle w:val="Odsekzoznamu"/>
        <w:numPr>
          <w:ilvl w:val="0"/>
          <w:numId w:val="3"/>
        </w:numPr>
        <w:ind w:right="566"/>
        <w:jc w:val="both"/>
        <w:rPr>
          <w:rFonts w:ascii="Arial" w:hAnsi="Arial" w:cs="Arial"/>
          <w:sz w:val="22"/>
          <w:szCs w:val="22"/>
        </w:rPr>
      </w:pPr>
      <w:r w:rsidRPr="00445681">
        <w:rPr>
          <w:rFonts w:ascii="Arial" w:hAnsi="Arial" w:cs="Arial"/>
          <w:sz w:val="22"/>
          <w:szCs w:val="22"/>
        </w:rPr>
        <w:t>Ostatné ustanovenia nájomnej zmluvy zostávajú nezmenené.</w:t>
      </w:r>
    </w:p>
    <w:p w14:paraId="4EE38F5C" w14:textId="77777777" w:rsidR="00E37A05" w:rsidRDefault="00E37A05" w:rsidP="00E37A05">
      <w:pPr>
        <w:pStyle w:val="Odsekzoznamu"/>
        <w:ind w:left="855" w:right="566"/>
        <w:jc w:val="both"/>
        <w:rPr>
          <w:rFonts w:ascii="Arial" w:hAnsi="Arial" w:cs="Arial"/>
          <w:sz w:val="22"/>
          <w:szCs w:val="22"/>
        </w:rPr>
      </w:pPr>
    </w:p>
    <w:p w14:paraId="0AFFA88C" w14:textId="77777777" w:rsidR="00E37A05" w:rsidRDefault="00E37A05" w:rsidP="00445681">
      <w:pPr>
        <w:pStyle w:val="Odsekzoznamu"/>
        <w:numPr>
          <w:ilvl w:val="0"/>
          <w:numId w:val="3"/>
        </w:num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dodatok je vyhotovený v 3 rovnopisoch, každý s platnosťou originálu, z ktorých zriaďovateľ obdrží 1 vyhotovenie, prenajímateľ 1 vyhotovenie </w:t>
      </w:r>
    </w:p>
    <w:p w14:paraId="0CF1BA76" w14:textId="77777777" w:rsidR="00E37A05" w:rsidRDefault="00E37A05" w:rsidP="00E37A05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5C84F462" w14:textId="40AC359C" w:rsidR="00E37A05" w:rsidRPr="00445681" w:rsidRDefault="00E37A05" w:rsidP="00445681">
      <w:pPr>
        <w:pStyle w:val="Odsekzoznamu"/>
        <w:numPr>
          <w:ilvl w:val="0"/>
          <w:numId w:val="3"/>
        </w:numPr>
        <w:ind w:right="566"/>
        <w:jc w:val="both"/>
        <w:rPr>
          <w:rFonts w:ascii="Arial" w:hAnsi="Arial" w:cs="Arial"/>
          <w:sz w:val="22"/>
          <w:szCs w:val="22"/>
        </w:rPr>
      </w:pPr>
      <w:r w:rsidRPr="00445681">
        <w:rPr>
          <w:rFonts w:ascii="Arial" w:hAnsi="Arial" w:cs="Arial"/>
          <w:sz w:val="22"/>
          <w:szCs w:val="22"/>
        </w:rPr>
        <w:t>Tento dodatok nadobúda platnosť dňom podpísania zmluvnými stranami a  účinnosť dňom nasledujúcom po dni zverejnenia.</w:t>
      </w:r>
    </w:p>
    <w:p w14:paraId="73A0366E" w14:textId="77777777" w:rsidR="00E37A05" w:rsidRDefault="00E37A05" w:rsidP="00E37A05">
      <w:pPr>
        <w:pStyle w:val="Odsekzoznamu"/>
        <w:ind w:left="855" w:right="566"/>
        <w:jc w:val="both"/>
        <w:rPr>
          <w:rFonts w:ascii="Arial" w:hAnsi="Arial" w:cs="Arial"/>
          <w:sz w:val="22"/>
          <w:szCs w:val="22"/>
        </w:rPr>
      </w:pPr>
    </w:p>
    <w:p w14:paraId="64550A34" w14:textId="77777777" w:rsidR="00E37A05" w:rsidRDefault="00E37A05" w:rsidP="00445681">
      <w:pPr>
        <w:pStyle w:val="Odsekzoznamu"/>
        <w:numPr>
          <w:ilvl w:val="0"/>
          <w:numId w:val="3"/>
        </w:num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Zmluvné strany prehlasujú, že si Dodatok č.1 k Zmluve o nájme nebytového priestoru prečítali, jeho obsahu porozumeli a na znak súhlasu ho podpisujú.</w:t>
      </w:r>
    </w:p>
    <w:p w14:paraId="2D754AA1" w14:textId="77777777" w:rsidR="00E37A05" w:rsidRDefault="00E37A05" w:rsidP="00E37A05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145AFFCD" w14:textId="77777777" w:rsidR="00E37A05" w:rsidRDefault="00E37A05" w:rsidP="00E37A05">
      <w:p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Bratislave, 28. 09. 2023 </w:t>
      </w:r>
    </w:p>
    <w:p w14:paraId="291CE88B" w14:textId="77777777" w:rsidR="00E37A05" w:rsidRDefault="00E37A05" w:rsidP="00E37A05">
      <w:pPr>
        <w:ind w:left="360" w:right="566"/>
        <w:rPr>
          <w:rFonts w:ascii="Arial" w:hAnsi="Arial" w:cs="Arial"/>
          <w:sz w:val="22"/>
          <w:szCs w:val="22"/>
        </w:rPr>
      </w:pPr>
    </w:p>
    <w:p w14:paraId="5511E6C0" w14:textId="77777777" w:rsidR="00E37A05" w:rsidRDefault="00E37A05" w:rsidP="00E37A05">
      <w:pPr>
        <w:ind w:left="360" w:right="566"/>
        <w:rPr>
          <w:rFonts w:ascii="Arial" w:hAnsi="Arial" w:cs="Arial"/>
          <w:sz w:val="22"/>
          <w:szCs w:val="22"/>
        </w:rPr>
      </w:pPr>
    </w:p>
    <w:p w14:paraId="2ACE2DD1" w14:textId="77777777" w:rsidR="00E37A05" w:rsidRDefault="00E37A05" w:rsidP="00E37A05">
      <w:pPr>
        <w:ind w:left="360" w:right="566"/>
        <w:rPr>
          <w:rFonts w:ascii="Arial" w:hAnsi="Arial" w:cs="Arial"/>
          <w:sz w:val="22"/>
          <w:szCs w:val="22"/>
        </w:rPr>
      </w:pPr>
    </w:p>
    <w:p w14:paraId="42C06B24" w14:textId="77777777" w:rsidR="00E37A05" w:rsidRDefault="00E37A05" w:rsidP="00E37A05">
      <w:p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                  ....................................................</w:t>
      </w:r>
    </w:p>
    <w:p w14:paraId="6ADB111A" w14:textId="77777777" w:rsidR="00E37A05" w:rsidRDefault="00E37A05" w:rsidP="00E37A05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712C0828" w14:textId="77777777" w:rsidR="00E37A05" w:rsidRDefault="00E37A05" w:rsidP="00E37A05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ZŠ Podzáhradná 51 , Bratislava                          </w:t>
      </w:r>
      <w:proofErr w:type="spellStart"/>
      <w:r>
        <w:rPr>
          <w:rFonts w:ascii="Arial" w:eastAsia="Arial" w:hAnsi="Arial" w:cs="Arial"/>
          <w:sz w:val="22"/>
          <w:szCs w:val="22"/>
        </w:rPr>
        <w:t>Benitim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o.z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141CE28" w14:textId="63127AF6" w:rsidR="00E37A05" w:rsidRDefault="00E37A05" w:rsidP="00E37A05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RNDr. Alena Heldová                                    </w:t>
      </w:r>
      <w:r w:rsidR="00445681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eastAsia="Arial" w:hAnsi="Arial" w:cs="Arial"/>
          <w:sz w:val="22"/>
          <w:szCs w:val="22"/>
        </w:rPr>
        <w:t xml:space="preserve">Ing. Andrea </w:t>
      </w:r>
      <w:proofErr w:type="spellStart"/>
      <w:r>
        <w:rPr>
          <w:rFonts w:ascii="Arial" w:eastAsia="Arial" w:hAnsi="Arial" w:cs="Arial"/>
          <w:sz w:val="22"/>
          <w:szCs w:val="22"/>
        </w:rPr>
        <w:t>Čvapková</w:t>
      </w:r>
      <w:proofErr w:type="spellEnd"/>
    </w:p>
    <w:p w14:paraId="148EB677" w14:textId="57040FE0" w:rsidR="00E37A05" w:rsidRDefault="00E37A05" w:rsidP="00E37A05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prenajímateľ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nájomca    </w:t>
      </w:r>
    </w:p>
    <w:p w14:paraId="41FAB637" w14:textId="77777777" w:rsidR="00E37A05" w:rsidRDefault="00E37A05" w:rsidP="00E37A05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</w:p>
    <w:p w14:paraId="4A2D44A8" w14:textId="77777777" w:rsidR="00E37A05" w:rsidRDefault="00E37A05" w:rsidP="00E37A05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14:paraId="45AFB15B" w14:textId="77777777" w:rsidR="00E37A05" w:rsidRDefault="00E37A05" w:rsidP="00E37A05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14:paraId="0033BF1D" w14:textId="77777777" w:rsidR="00E37A05" w:rsidRDefault="00E37A05" w:rsidP="00E37A05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14:paraId="5C3760D9" w14:textId="77777777" w:rsidR="00E37A05" w:rsidRDefault="00E37A05" w:rsidP="00E37A05">
      <w:p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538B5034" w14:textId="77777777" w:rsidR="00E37A05" w:rsidRDefault="00E37A05" w:rsidP="00E37A05">
      <w:pPr>
        <w:ind w:right="566"/>
        <w:jc w:val="both"/>
        <w:rPr>
          <w:rFonts w:ascii="Arial" w:hAnsi="Arial" w:cs="Arial"/>
          <w:sz w:val="22"/>
          <w:szCs w:val="22"/>
        </w:rPr>
      </w:pPr>
    </w:p>
    <w:p w14:paraId="2290CE48" w14:textId="77777777" w:rsidR="00E37A05" w:rsidRDefault="00E37A05" w:rsidP="00E37A05">
      <w:p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Mestská časť Bratislava – Podunajské Biskupice</w:t>
      </w:r>
    </w:p>
    <w:p w14:paraId="28466F82" w14:textId="77777777" w:rsidR="00E37A05" w:rsidRDefault="00E37A05" w:rsidP="00E37A05">
      <w:p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Roman Lamoš – starosta</w:t>
      </w:r>
    </w:p>
    <w:p w14:paraId="31308F6A" w14:textId="77777777" w:rsidR="00E37A05" w:rsidRDefault="00E37A05" w:rsidP="00E37A05">
      <w:p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zriaďovateľ</w:t>
      </w:r>
    </w:p>
    <w:p w14:paraId="2EFAB066" w14:textId="77777777" w:rsidR="00E37A05" w:rsidRDefault="00E37A05" w:rsidP="00E37A05"/>
    <w:p w14:paraId="624DF931" w14:textId="77777777" w:rsidR="00E37A05" w:rsidRDefault="00E37A05" w:rsidP="00E37A05"/>
    <w:p w14:paraId="645DB938" w14:textId="77777777" w:rsidR="006456C9" w:rsidRDefault="006456C9"/>
    <w:sectPr w:rsidR="006456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A6A65" w14:textId="77777777" w:rsidR="00445681" w:rsidRDefault="00445681" w:rsidP="00445681">
      <w:r>
        <w:separator/>
      </w:r>
    </w:p>
  </w:endnote>
  <w:endnote w:type="continuationSeparator" w:id="0">
    <w:p w14:paraId="21889991" w14:textId="77777777" w:rsidR="00445681" w:rsidRDefault="00445681" w:rsidP="0044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888297"/>
      <w:docPartObj>
        <w:docPartGallery w:val="Page Numbers (Bottom of Page)"/>
        <w:docPartUnique/>
      </w:docPartObj>
    </w:sdtPr>
    <w:sdtContent>
      <w:p w14:paraId="2DDC548A" w14:textId="44614FB0" w:rsidR="00445681" w:rsidRDefault="00445681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B15C1" w14:textId="77777777" w:rsidR="00445681" w:rsidRDefault="004456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C4C64" w14:textId="77777777" w:rsidR="00445681" w:rsidRDefault="00445681" w:rsidP="00445681">
      <w:r>
        <w:separator/>
      </w:r>
    </w:p>
  </w:footnote>
  <w:footnote w:type="continuationSeparator" w:id="0">
    <w:p w14:paraId="386EF551" w14:textId="77777777" w:rsidR="00445681" w:rsidRDefault="00445681" w:rsidP="0044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4951"/>
    <w:multiLevelType w:val="hybridMultilevel"/>
    <w:tmpl w:val="16FAD7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1CB0"/>
    <w:multiLevelType w:val="hybridMultilevel"/>
    <w:tmpl w:val="2DA8E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A6A10"/>
    <w:multiLevelType w:val="hybridMultilevel"/>
    <w:tmpl w:val="FB2A3C7A"/>
    <w:lvl w:ilvl="0" w:tplc="D1F07724">
      <w:start w:val="1"/>
      <w:numFmt w:val="decimal"/>
      <w:lvlText w:val="%1."/>
      <w:lvlJc w:val="left"/>
      <w:pPr>
        <w:ind w:left="855" w:hanging="360"/>
      </w:pPr>
    </w:lvl>
    <w:lvl w:ilvl="1" w:tplc="041B0019">
      <w:start w:val="1"/>
      <w:numFmt w:val="lowerLetter"/>
      <w:lvlText w:val="%2."/>
      <w:lvlJc w:val="left"/>
      <w:pPr>
        <w:ind w:left="1575" w:hanging="360"/>
      </w:pPr>
    </w:lvl>
    <w:lvl w:ilvl="2" w:tplc="041B001B">
      <w:start w:val="1"/>
      <w:numFmt w:val="lowerRoman"/>
      <w:lvlText w:val="%3."/>
      <w:lvlJc w:val="right"/>
      <w:pPr>
        <w:ind w:left="2295" w:hanging="180"/>
      </w:pPr>
    </w:lvl>
    <w:lvl w:ilvl="3" w:tplc="041B000F">
      <w:start w:val="1"/>
      <w:numFmt w:val="decimal"/>
      <w:lvlText w:val="%4."/>
      <w:lvlJc w:val="left"/>
      <w:pPr>
        <w:ind w:left="3015" w:hanging="360"/>
      </w:pPr>
    </w:lvl>
    <w:lvl w:ilvl="4" w:tplc="041B0019">
      <w:start w:val="1"/>
      <w:numFmt w:val="lowerLetter"/>
      <w:lvlText w:val="%5."/>
      <w:lvlJc w:val="left"/>
      <w:pPr>
        <w:ind w:left="3735" w:hanging="360"/>
      </w:pPr>
    </w:lvl>
    <w:lvl w:ilvl="5" w:tplc="041B001B">
      <w:start w:val="1"/>
      <w:numFmt w:val="lowerRoman"/>
      <w:lvlText w:val="%6."/>
      <w:lvlJc w:val="right"/>
      <w:pPr>
        <w:ind w:left="4455" w:hanging="180"/>
      </w:pPr>
    </w:lvl>
    <w:lvl w:ilvl="6" w:tplc="041B000F">
      <w:start w:val="1"/>
      <w:numFmt w:val="decimal"/>
      <w:lvlText w:val="%7."/>
      <w:lvlJc w:val="left"/>
      <w:pPr>
        <w:ind w:left="5175" w:hanging="360"/>
      </w:pPr>
    </w:lvl>
    <w:lvl w:ilvl="7" w:tplc="041B0019">
      <w:start w:val="1"/>
      <w:numFmt w:val="lowerLetter"/>
      <w:lvlText w:val="%8."/>
      <w:lvlJc w:val="left"/>
      <w:pPr>
        <w:ind w:left="5895" w:hanging="360"/>
      </w:pPr>
    </w:lvl>
    <w:lvl w:ilvl="8" w:tplc="041B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05"/>
    <w:rsid w:val="00445681"/>
    <w:rsid w:val="006456C9"/>
    <w:rsid w:val="008944EF"/>
    <w:rsid w:val="00E3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B584"/>
  <w15:chartTrackingRefBased/>
  <w15:docId w15:val="{87061454-CCA8-4C18-BAFD-64E9BB73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3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7A05"/>
    <w:pPr>
      <w:ind w:left="720"/>
      <w:contextualSpacing/>
    </w:pPr>
  </w:style>
  <w:style w:type="character" w:customStyle="1" w:styleId="edgeatext">
    <w:name w:val="edgeatext"/>
    <w:basedOn w:val="Predvolenpsmoodseku"/>
    <w:rsid w:val="00E37A05"/>
  </w:style>
  <w:style w:type="paragraph" w:styleId="Hlavika">
    <w:name w:val="header"/>
    <w:basedOn w:val="Normlny"/>
    <w:link w:val="HlavikaChar"/>
    <w:uiPriority w:val="99"/>
    <w:unhideWhenUsed/>
    <w:rsid w:val="004456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56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456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568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950549-5496-459b-a5f5-5cd512089c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FE50B1876EE47872F0ECC4CE6902F" ma:contentTypeVersion="16" ma:contentTypeDescription="Umožňuje vytvoriť nový dokument." ma:contentTypeScope="" ma:versionID="45b9065c54aaeff7af951f4ae2d0788c">
  <xsd:schema xmlns:xsd="http://www.w3.org/2001/XMLSchema" xmlns:xs="http://www.w3.org/2001/XMLSchema" xmlns:p="http://schemas.microsoft.com/office/2006/metadata/properties" xmlns:ns3="78950549-5496-459b-a5f5-5cd512089c39" xmlns:ns4="a0bef96f-d3d0-44b7-9a38-082d0b511a09" targetNamespace="http://schemas.microsoft.com/office/2006/metadata/properties" ma:root="true" ma:fieldsID="dc4192350e02555481a2a07175c509b1" ns3:_="" ns4:_="">
    <xsd:import namespace="78950549-5496-459b-a5f5-5cd512089c39"/>
    <xsd:import namespace="a0bef96f-d3d0-44b7-9a38-082d0b511a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50549-5496-459b-a5f5-5cd512089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ef96f-d3d0-44b7-9a38-082d0b511a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38D32-D832-45D2-85BD-15A69B093892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a0bef96f-d3d0-44b7-9a38-082d0b511a09"/>
    <ds:schemaRef ds:uri="78950549-5496-459b-a5f5-5cd512089c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4363A0-31AF-4803-B2B6-11F9CD2EB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12973-1EB6-4BF7-B8A3-6AFC03017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50549-5496-459b-a5f5-5cd512089c39"/>
    <ds:schemaRef ds:uri="a0bef96f-d3d0-44b7-9a38-082d0b511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Heldová</dc:creator>
  <cp:keywords/>
  <dc:description/>
  <cp:lastModifiedBy>Alena Heldová</cp:lastModifiedBy>
  <cp:revision>2</cp:revision>
  <cp:lastPrinted>2023-09-29T07:23:00Z</cp:lastPrinted>
  <dcterms:created xsi:type="dcterms:W3CDTF">2023-09-28T06:44:00Z</dcterms:created>
  <dcterms:modified xsi:type="dcterms:W3CDTF">2023-09-29T07:26:00Z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0x010100004FE50B1876EE47872F0ECC4CE6902F</vt:lpwstr>
  </property>
</Properties>
</file>