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6B" w:rsidRDefault="002E7A80" w:rsidP="003B7A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Opłaty za </w:t>
      </w:r>
      <w:r w:rsidR="00221A13">
        <w:rPr>
          <w:b/>
          <w:sz w:val="28"/>
          <w:szCs w:val="28"/>
        </w:rPr>
        <w:t>wrzesień</w:t>
      </w:r>
      <w:r w:rsidR="003B7A6B">
        <w:rPr>
          <w:b/>
          <w:sz w:val="28"/>
          <w:szCs w:val="28"/>
        </w:rPr>
        <w:t xml:space="preserve"> 2023 r.</w:t>
      </w:r>
    </w:p>
    <w:p w:rsidR="003B7A6B" w:rsidRDefault="003B7A6B" w:rsidP="003B7A6B"/>
    <w:tbl>
      <w:tblPr>
        <w:tblW w:w="596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2487"/>
        <w:gridCol w:w="1753"/>
        <w:gridCol w:w="1726"/>
      </w:tblGrid>
      <w:tr w:rsidR="001B4046" w:rsidTr="001B4046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46" w:rsidRDefault="001B40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 opłat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46" w:rsidRDefault="001B40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46" w:rsidRDefault="001B40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46,08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10,26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53,76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4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30,72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9,12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7,68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2,28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41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115,20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15,96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46,08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46,08zł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10,26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99,84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61,44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6,84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84,48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17,10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4,56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122,88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35,34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99,84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19,38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92,16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39,90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69,12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9,12 zł</w:t>
            </w:r>
          </w:p>
        </w:tc>
      </w:tr>
      <w:tr w:rsidR="001B4046" w:rsidTr="001B4046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  <w:t>2,28 zł</w:t>
            </w:r>
          </w:p>
        </w:tc>
      </w:tr>
      <w:tr w:rsidR="001B4046" w:rsidTr="001B4046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115,20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29,64 zł</w:t>
            </w:r>
          </w:p>
        </w:tc>
      </w:tr>
      <w:tr w:rsidR="001B4046" w:rsidTr="001B4046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55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25,08 zł</w:t>
            </w:r>
          </w:p>
        </w:tc>
      </w:tr>
      <w:tr w:rsidR="001B4046" w:rsidTr="001B4046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69,12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18,24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153,60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4,56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lastRenderedPageBreak/>
              <w:t>69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15,36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1,14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4,56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145,92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2,28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47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76,80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34,20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153,60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4,56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12,54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18,24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2,28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7,68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2,28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130,56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33,06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130,56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12,54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138,24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38,76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15,96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1,14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23,04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19,38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62,70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9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22,80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  <w:t>122,88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  <w:t>27,36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  <w:t>1,14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  <w:t>99,84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  <w:t>14,82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  <w:t>2,28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122,88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145,92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30,72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122,88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153,60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145,92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lastRenderedPageBreak/>
              <w:t>54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4,56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115,20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76,80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69,12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161,28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61,44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7,68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107,52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138,24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84,48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138,24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30,72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138,24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  <w:t>153,60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  <w:r w:rsidRPr="00B55B3E"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  <w:t>153,60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  <w:t>153,60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  <w:t>22,80 zł</w:t>
            </w:r>
          </w:p>
        </w:tc>
      </w:tr>
      <w:tr w:rsidR="001B4046" w:rsidTr="001B404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46" w:rsidRPr="000B7D56" w:rsidRDefault="001B4046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  <w:t>69,12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46" w:rsidRPr="00B55B3E" w:rsidRDefault="001B4046" w:rsidP="008E4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B55B3E"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pl-PL"/>
              </w:rPr>
              <w:t xml:space="preserve"> zł</w:t>
            </w:r>
          </w:p>
        </w:tc>
      </w:tr>
    </w:tbl>
    <w:p w:rsidR="003B7A6B" w:rsidRDefault="003B7A6B" w:rsidP="003B7A6B"/>
    <w:p w:rsidR="00B02302" w:rsidRDefault="00B02302"/>
    <w:sectPr w:rsidR="00B02302" w:rsidSect="00F2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B7A6B"/>
    <w:rsid w:val="000A2B49"/>
    <w:rsid w:val="000E490A"/>
    <w:rsid w:val="001900ED"/>
    <w:rsid w:val="001B4046"/>
    <w:rsid w:val="001B7BEB"/>
    <w:rsid w:val="001E5252"/>
    <w:rsid w:val="00221A13"/>
    <w:rsid w:val="002D31B5"/>
    <w:rsid w:val="002E7A80"/>
    <w:rsid w:val="00380F05"/>
    <w:rsid w:val="003B7A6B"/>
    <w:rsid w:val="0042673C"/>
    <w:rsid w:val="0050088B"/>
    <w:rsid w:val="005B630F"/>
    <w:rsid w:val="00600017"/>
    <w:rsid w:val="006175B4"/>
    <w:rsid w:val="00731F60"/>
    <w:rsid w:val="009A4A13"/>
    <w:rsid w:val="00B02302"/>
    <w:rsid w:val="00B176E4"/>
    <w:rsid w:val="00B55B3E"/>
    <w:rsid w:val="00C370A8"/>
    <w:rsid w:val="00C8022B"/>
    <w:rsid w:val="00C83225"/>
    <w:rsid w:val="00CB4023"/>
    <w:rsid w:val="00E86655"/>
    <w:rsid w:val="00E966ED"/>
    <w:rsid w:val="00EF75C9"/>
    <w:rsid w:val="00F13B49"/>
    <w:rsid w:val="00F247C8"/>
    <w:rsid w:val="00F81BB9"/>
    <w:rsid w:val="00FB170F"/>
    <w:rsid w:val="00FD5C00"/>
    <w:rsid w:val="00FE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A6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2023-10-04T07:23:00Z</dcterms:created>
  <dcterms:modified xsi:type="dcterms:W3CDTF">2023-10-04T07:23:00Z</dcterms:modified>
</cp:coreProperties>
</file>